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35" w:rsidRPr="00580F8E" w:rsidRDefault="006F7035" w:rsidP="006F7035">
      <w:pPr>
        <w:jc w:val="center"/>
        <w:rPr>
          <w:b/>
          <w:sz w:val="28"/>
          <w:szCs w:val="28"/>
        </w:rPr>
      </w:pPr>
      <w:r w:rsidRPr="00580F8E">
        <w:rPr>
          <w:b/>
          <w:sz w:val="28"/>
          <w:szCs w:val="28"/>
        </w:rPr>
        <w:t>УПРАВЛЕНИЕ ОБРАЗОВАНИЯ</w:t>
      </w:r>
    </w:p>
    <w:p w:rsidR="006F7035" w:rsidRDefault="006F7035" w:rsidP="006F7035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80F8E">
        <w:rPr>
          <w:sz w:val="28"/>
          <w:szCs w:val="28"/>
        </w:rPr>
        <w:t>дминистрации</w:t>
      </w:r>
    </w:p>
    <w:p w:rsidR="006F7035" w:rsidRPr="00580F8E" w:rsidRDefault="006F7035" w:rsidP="006F7035">
      <w:pPr>
        <w:jc w:val="center"/>
        <w:rPr>
          <w:sz w:val="28"/>
          <w:szCs w:val="28"/>
        </w:rPr>
      </w:pPr>
      <w:r w:rsidRPr="00580F8E">
        <w:rPr>
          <w:sz w:val="28"/>
          <w:szCs w:val="28"/>
        </w:rPr>
        <w:t xml:space="preserve"> Дмитровского </w:t>
      </w:r>
      <w:r>
        <w:rPr>
          <w:sz w:val="28"/>
          <w:szCs w:val="28"/>
        </w:rPr>
        <w:t>городского округа</w:t>
      </w:r>
    </w:p>
    <w:p w:rsidR="006F7035" w:rsidRDefault="006F7035" w:rsidP="006F7035">
      <w:pPr>
        <w:jc w:val="center"/>
        <w:rPr>
          <w:sz w:val="28"/>
          <w:szCs w:val="28"/>
        </w:rPr>
      </w:pPr>
      <w:r w:rsidRPr="00580F8E">
        <w:rPr>
          <w:sz w:val="28"/>
          <w:szCs w:val="28"/>
        </w:rPr>
        <w:t>Московской области</w:t>
      </w:r>
    </w:p>
    <w:p w:rsidR="006F7035" w:rsidRDefault="006F7035" w:rsidP="006F7035">
      <w:pPr>
        <w:jc w:val="center"/>
        <w:rPr>
          <w:sz w:val="28"/>
          <w:szCs w:val="28"/>
        </w:rPr>
      </w:pPr>
    </w:p>
    <w:p w:rsidR="006F7035" w:rsidRPr="00B55C30" w:rsidRDefault="006F7035" w:rsidP="006F7035">
      <w:pPr>
        <w:jc w:val="center"/>
        <w:rPr>
          <w:b/>
          <w:sz w:val="36"/>
          <w:szCs w:val="36"/>
        </w:rPr>
      </w:pPr>
      <w:r w:rsidRPr="00B55C30">
        <w:rPr>
          <w:b/>
          <w:sz w:val="36"/>
          <w:szCs w:val="36"/>
        </w:rPr>
        <w:t>ПРИКАЗ</w:t>
      </w:r>
    </w:p>
    <w:p w:rsidR="006F7035" w:rsidRDefault="006F7035" w:rsidP="006F7035">
      <w:pPr>
        <w:jc w:val="center"/>
        <w:rPr>
          <w:b/>
          <w:sz w:val="28"/>
          <w:szCs w:val="28"/>
        </w:rPr>
      </w:pPr>
    </w:p>
    <w:p w:rsidR="006F7035" w:rsidRDefault="006F7035" w:rsidP="006F7035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C46B7C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C46B7C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56EC">
        <w:rPr>
          <w:sz w:val="28"/>
          <w:szCs w:val="28"/>
        </w:rPr>
        <w:tab/>
      </w:r>
      <w:r w:rsidR="009356EC">
        <w:rPr>
          <w:sz w:val="28"/>
          <w:szCs w:val="28"/>
        </w:rPr>
        <w:tab/>
      </w:r>
      <w:r>
        <w:rPr>
          <w:sz w:val="28"/>
          <w:szCs w:val="28"/>
        </w:rPr>
        <w:t>№ </w:t>
      </w:r>
      <w:r w:rsidR="00C46B7C">
        <w:rPr>
          <w:sz w:val="28"/>
          <w:szCs w:val="28"/>
        </w:rPr>
        <w:t>14</w:t>
      </w:r>
      <w:bookmarkStart w:id="0" w:name="_GoBack"/>
      <w:bookmarkEnd w:id="0"/>
    </w:p>
    <w:p w:rsidR="004F75D2" w:rsidRDefault="004F75D2">
      <w:pPr>
        <w:rPr>
          <w:sz w:val="28"/>
          <w:szCs w:val="28"/>
        </w:rPr>
      </w:pPr>
    </w:p>
    <w:p w:rsidR="00C742D0" w:rsidRPr="00BD5261" w:rsidRDefault="004F4149">
      <w:r w:rsidRPr="00BD5261">
        <w:t xml:space="preserve">О проведении </w:t>
      </w:r>
      <w:r w:rsidR="00C742D0" w:rsidRPr="00BD5261">
        <w:t xml:space="preserve">муниципального этапа </w:t>
      </w:r>
    </w:p>
    <w:p w:rsidR="00C742D0" w:rsidRPr="00BD5261" w:rsidRDefault="00C742D0">
      <w:r w:rsidRPr="00BD5261">
        <w:t xml:space="preserve">Всероссийского конкурса «За </w:t>
      </w:r>
      <w:proofErr w:type="gramStart"/>
      <w:r w:rsidRPr="00BD5261">
        <w:t>нравственный</w:t>
      </w:r>
      <w:proofErr w:type="gramEnd"/>
    </w:p>
    <w:p w:rsidR="00C742D0" w:rsidRPr="00BD5261" w:rsidRDefault="00C742D0">
      <w:r w:rsidRPr="00BD5261">
        <w:t>подвиг учителя» в 201</w:t>
      </w:r>
      <w:r w:rsidR="006F7035">
        <w:t>9</w:t>
      </w:r>
      <w:r w:rsidRPr="00BD5261">
        <w:t xml:space="preserve"> году</w:t>
      </w:r>
    </w:p>
    <w:p w:rsidR="00C742D0" w:rsidRPr="00BD5261" w:rsidRDefault="00C742D0" w:rsidP="00C742D0"/>
    <w:p w:rsidR="00766FD4" w:rsidRPr="00BD5261" w:rsidRDefault="00C742D0" w:rsidP="00C742D0">
      <w:pPr>
        <w:jc w:val="both"/>
      </w:pPr>
      <w:r w:rsidRPr="00BD5261">
        <w:tab/>
        <w:t>В целях участия в региональном этапе Всероссийского конкурса в области педагогики, воспитания и работы с детьми и молодежью до 20 лет на соискание премии «За нравственный подвиг учителя» в 201</w:t>
      </w:r>
      <w:r w:rsidR="006F7035">
        <w:t>9</w:t>
      </w:r>
      <w:r w:rsidRPr="00BD5261">
        <w:t xml:space="preserve"> году, </w:t>
      </w:r>
      <w:r w:rsidR="002445A9" w:rsidRPr="00BD5261">
        <w:t xml:space="preserve">(далее – Конкурс) </w:t>
      </w:r>
      <w:r w:rsidRPr="00BD5261">
        <w:rPr>
          <w:b/>
        </w:rPr>
        <w:t>приказываю:</w:t>
      </w:r>
    </w:p>
    <w:p w:rsidR="00C742D0" w:rsidRPr="00BD5261" w:rsidRDefault="00C742D0" w:rsidP="00C742D0"/>
    <w:p w:rsidR="00C742D0" w:rsidRPr="00BD5261" w:rsidRDefault="00C742D0" w:rsidP="00C742D0">
      <w:pPr>
        <w:pStyle w:val="a5"/>
        <w:numPr>
          <w:ilvl w:val="0"/>
          <w:numId w:val="1"/>
        </w:numPr>
        <w:jc w:val="both"/>
      </w:pPr>
      <w:r w:rsidRPr="00BD5261">
        <w:t xml:space="preserve">Отделу воспитательной работы, специального и дополнительного образования Управления образования </w:t>
      </w:r>
      <w:r w:rsidR="003E12AF">
        <w:t>а</w:t>
      </w:r>
      <w:r w:rsidRPr="00BD5261">
        <w:t xml:space="preserve">дминистрации Дмитровского </w:t>
      </w:r>
      <w:r w:rsidR="005F32A3">
        <w:t>городского округа</w:t>
      </w:r>
      <w:r w:rsidRPr="00BD5261">
        <w:t xml:space="preserve"> совместно с МУ ДО </w:t>
      </w:r>
      <w:r w:rsidR="00EB7C24" w:rsidRPr="00BD5261">
        <w:t>ЦДТ г.Дмитрова (</w:t>
      </w:r>
      <w:proofErr w:type="spellStart"/>
      <w:r w:rsidR="00EB7C24" w:rsidRPr="00BD5261">
        <w:t>В.Г.Грунин</w:t>
      </w:r>
      <w:proofErr w:type="spellEnd"/>
      <w:r w:rsidR="00EB7C24" w:rsidRPr="00BD5261">
        <w:t>)</w:t>
      </w:r>
      <w:r w:rsidR="00325461">
        <w:t xml:space="preserve">и МУ ИМЦ г.Дмитрова (Т.В.Жукова) </w:t>
      </w:r>
      <w:r w:rsidRPr="00BD5261">
        <w:t>организовать работу по проведению муниципального этапа</w:t>
      </w:r>
      <w:r w:rsidR="002445A9" w:rsidRPr="00BD5261">
        <w:t xml:space="preserve"> Конкурс</w:t>
      </w:r>
      <w:r w:rsidR="00B94E04" w:rsidRPr="00BD5261">
        <w:t>а</w:t>
      </w:r>
      <w:r w:rsidRPr="00BD5261">
        <w:t xml:space="preserve"> в срок до </w:t>
      </w:r>
      <w:r w:rsidR="002445A9" w:rsidRPr="00BD5261">
        <w:t>01</w:t>
      </w:r>
      <w:r w:rsidRPr="00BD5261">
        <w:t xml:space="preserve"> марта 201</w:t>
      </w:r>
      <w:r w:rsidR="005F32A3">
        <w:t>9</w:t>
      </w:r>
      <w:r w:rsidRPr="00BD5261">
        <w:t xml:space="preserve"> года.</w:t>
      </w:r>
    </w:p>
    <w:p w:rsidR="00292AB4" w:rsidRPr="00BD5261" w:rsidRDefault="00C742D0" w:rsidP="00C742D0">
      <w:pPr>
        <w:pStyle w:val="a5"/>
        <w:numPr>
          <w:ilvl w:val="0"/>
          <w:numId w:val="1"/>
        </w:numPr>
        <w:jc w:val="both"/>
      </w:pPr>
      <w:r w:rsidRPr="00BD5261">
        <w:t>Руководителям образовательных организаций Дмитровского муниципального района</w:t>
      </w:r>
      <w:r w:rsidR="00292AB4" w:rsidRPr="00BD5261">
        <w:t>:</w:t>
      </w:r>
    </w:p>
    <w:p w:rsidR="00C742D0" w:rsidRPr="00BD5261" w:rsidRDefault="00292AB4" w:rsidP="00292AB4">
      <w:pPr>
        <w:pStyle w:val="a5"/>
        <w:numPr>
          <w:ilvl w:val="1"/>
          <w:numId w:val="1"/>
        </w:numPr>
        <w:jc w:val="both"/>
      </w:pPr>
      <w:r w:rsidRPr="00BD5261">
        <w:t>О</w:t>
      </w:r>
      <w:r w:rsidR="00C742D0" w:rsidRPr="00BD5261">
        <w:t xml:space="preserve">рганизовать работу по участию педагогов в Конкурсе в </w:t>
      </w:r>
      <w:r w:rsidR="006926AE" w:rsidRPr="00BD5261">
        <w:t xml:space="preserve">соответствии с прилагаемым </w:t>
      </w:r>
      <w:r w:rsidR="002445A9" w:rsidRPr="00BD5261">
        <w:t>письмом Министерства образования Московской области</w:t>
      </w:r>
      <w:r w:rsidR="006926AE" w:rsidRPr="00BD5261">
        <w:t xml:space="preserve"> и утвержденными номинациями.</w:t>
      </w:r>
    </w:p>
    <w:p w:rsidR="00292AB4" w:rsidRPr="00BD5261" w:rsidRDefault="00292AB4" w:rsidP="00292AB4">
      <w:pPr>
        <w:pStyle w:val="a5"/>
        <w:numPr>
          <w:ilvl w:val="1"/>
          <w:numId w:val="1"/>
        </w:numPr>
        <w:jc w:val="both"/>
      </w:pPr>
      <w:r w:rsidRPr="00BD5261">
        <w:t xml:space="preserve">В срок до </w:t>
      </w:r>
      <w:r w:rsidR="005F32A3">
        <w:t>12</w:t>
      </w:r>
      <w:r w:rsidRPr="00BD5261">
        <w:t xml:space="preserve"> февраля 201</w:t>
      </w:r>
      <w:r w:rsidR="005F32A3">
        <w:t>9</w:t>
      </w:r>
      <w:r w:rsidRPr="00BD5261">
        <w:t xml:space="preserve"> года направить работы победителей школьного этапа Конкурса в МУ ДОЦентр детского творчества г</w:t>
      </w:r>
      <w:proofErr w:type="gramStart"/>
      <w:r w:rsidRPr="00BD5261">
        <w:t>.Д</w:t>
      </w:r>
      <w:proofErr w:type="gramEnd"/>
      <w:r w:rsidRPr="00BD5261">
        <w:t>митрова («Русский дом»).</w:t>
      </w:r>
    </w:p>
    <w:p w:rsidR="00292AB4" w:rsidRPr="00BD5261" w:rsidRDefault="00325461" w:rsidP="00C742D0">
      <w:pPr>
        <w:pStyle w:val="a5"/>
        <w:numPr>
          <w:ilvl w:val="0"/>
          <w:numId w:val="1"/>
        </w:numPr>
        <w:jc w:val="both"/>
      </w:pPr>
      <w:r>
        <w:t xml:space="preserve">Руководителям </w:t>
      </w:r>
      <w:r w:rsidR="006926AE" w:rsidRPr="00BD5261">
        <w:t xml:space="preserve"> МУ ДО </w:t>
      </w:r>
      <w:r w:rsidR="00EB7C24" w:rsidRPr="00BD5261">
        <w:t>ЦДТ г.Дмитрова (</w:t>
      </w:r>
      <w:proofErr w:type="spellStart"/>
      <w:r w:rsidR="00EB7C24" w:rsidRPr="00BD5261">
        <w:t>В.Г.Грунин</w:t>
      </w:r>
      <w:proofErr w:type="spellEnd"/>
      <w:r w:rsidR="00EB7C24" w:rsidRPr="00BD5261">
        <w:t>)</w:t>
      </w:r>
      <w:r>
        <w:t xml:space="preserve"> и МУ ИМЦ г.Дмитрова (Т.В.Жукова)</w:t>
      </w:r>
      <w:r w:rsidR="00292AB4" w:rsidRPr="00BD5261">
        <w:t>:</w:t>
      </w:r>
    </w:p>
    <w:p w:rsidR="006926AE" w:rsidRPr="00BD5261" w:rsidRDefault="00292AB4" w:rsidP="00292AB4">
      <w:pPr>
        <w:pStyle w:val="a5"/>
        <w:numPr>
          <w:ilvl w:val="1"/>
          <w:numId w:val="1"/>
        </w:numPr>
        <w:jc w:val="both"/>
      </w:pPr>
      <w:r w:rsidRPr="00BD5261">
        <w:t>О</w:t>
      </w:r>
      <w:r w:rsidR="006926AE" w:rsidRPr="00BD5261">
        <w:t xml:space="preserve">рганизовать работу по </w:t>
      </w:r>
      <w:r w:rsidR="002445A9" w:rsidRPr="00BD5261">
        <w:t>проведению муниципального этапа конкурса в соответствии с прилагаемым письмом Министерства образования Московской области и утвержденными номинациями</w:t>
      </w:r>
      <w:r w:rsidRPr="00BD5261">
        <w:t>;</w:t>
      </w:r>
    </w:p>
    <w:p w:rsidR="00B94E04" w:rsidRPr="00BD5261" w:rsidRDefault="00292AB4" w:rsidP="00B94E04">
      <w:pPr>
        <w:pStyle w:val="a5"/>
        <w:numPr>
          <w:ilvl w:val="1"/>
          <w:numId w:val="1"/>
        </w:numPr>
        <w:jc w:val="both"/>
      </w:pPr>
      <w:r w:rsidRPr="00BD5261">
        <w:t xml:space="preserve">Проконтролировать регистрацию победителей муниципального этапа Конкурса и предоставление работы в электронном виде по ссылке: </w:t>
      </w:r>
      <w:r w:rsidRPr="00BD5261">
        <w:rPr>
          <w:lang w:val="en-US"/>
        </w:rPr>
        <w:t>htt</w:t>
      </w:r>
      <w:r w:rsidRPr="00BD5261">
        <w:t>://</w:t>
      </w:r>
      <w:r w:rsidRPr="00BD5261">
        <w:rPr>
          <w:lang w:val="en-US"/>
        </w:rPr>
        <w:t>comp</w:t>
      </w:r>
      <w:r w:rsidRPr="00BD5261">
        <w:t>.</w:t>
      </w:r>
      <w:r w:rsidRPr="00BD5261">
        <w:rPr>
          <w:lang w:val="en-US"/>
        </w:rPr>
        <w:t>podvig</w:t>
      </w:r>
      <w:r w:rsidRPr="00BD5261">
        <w:t>-</w:t>
      </w:r>
      <w:r w:rsidRPr="00BD5261">
        <w:rPr>
          <w:lang w:val="en-US"/>
        </w:rPr>
        <w:t>uchitelya</w:t>
      </w:r>
      <w:r w:rsidRPr="00BD5261">
        <w:t>.</w:t>
      </w:r>
      <w:r w:rsidRPr="00BD5261">
        <w:rPr>
          <w:lang w:val="en-US"/>
        </w:rPr>
        <w:t>ru</w:t>
      </w:r>
      <w:r w:rsidR="00B94E04" w:rsidRPr="00BD5261">
        <w:t xml:space="preserve"> в срок до 30 марта 201</w:t>
      </w:r>
      <w:r w:rsidR="005F32A3">
        <w:t>9</w:t>
      </w:r>
      <w:r w:rsidR="00B94E04" w:rsidRPr="00BD5261">
        <w:t xml:space="preserve"> г.;</w:t>
      </w:r>
    </w:p>
    <w:p w:rsidR="00B94E04" w:rsidRPr="00BD5261" w:rsidRDefault="00B94E04" w:rsidP="00B94E04">
      <w:pPr>
        <w:pStyle w:val="a5"/>
        <w:numPr>
          <w:ilvl w:val="1"/>
          <w:numId w:val="1"/>
        </w:numPr>
        <w:jc w:val="both"/>
      </w:pPr>
      <w:r w:rsidRPr="00BD5261">
        <w:t>В срок до 30 марта 201</w:t>
      </w:r>
      <w:r w:rsidR="005F32A3">
        <w:t>9</w:t>
      </w:r>
      <w:r w:rsidRPr="00BD5261">
        <w:t xml:space="preserve"> года зарегистрированные работы победителей представить на региональную экспертизу в МГОУ (Духовно-просветительский культурный центр им. просветителей славянских Кирилла и Мефодия)</w:t>
      </w:r>
    </w:p>
    <w:p w:rsidR="006926AE" w:rsidRPr="00BD5261" w:rsidRDefault="006926AE" w:rsidP="00C742D0">
      <w:pPr>
        <w:pStyle w:val="a5"/>
        <w:numPr>
          <w:ilvl w:val="0"/>
          <w:numId w:val="1"/>
        </w:numPr>
        <w:jc w:val="both"/>
      </w:pPr>
      <w:r w:rsidRPr="00BD5261">
        <w:t xml:space="preserve">Контроль исполнения данного приказа возложить на начальника отдела воспитательной работы, специального и дополнительного образования Управления образования </w:t>
      </w:r>
      <w:r w:rsidR="005F32A3">
        <w:t>а</w:t>
      </w:r>
      <w:r w:rsidRPr="00BD5261">
        <w:t xml:space="preserve">дминистрации Дмитровского </w:t>
      </w:r>
      <w:r w:rsidR="005F32A3">
        <w:t xml:space="preserve">городского округа </w:t>
      </w:r>
      <w:r w:rsidRPr="00BD5261">
        <w:t>О.А.Чернову.</w:t>
      </w:r>
    </w:p>
    <w:p w:rsidR="006926AE" w:rsidRPr="00BD5261" w:rsidRDefault="006926AE" w:rsidP="006926AE">
      <w:pPr>
        <w:jc w:val="both"/>
      </w:pPr>
    </w:p>
    <w:p w:rsidR="006926AE" w:rsidRPr="00BD5261" w:rsidRDefault="006926AE" w:rsidP="006926AE">
      <w:pPr>
        <w:jc w:val="both"/>
      </w:pPr>
    </w:p>
    <w:p w:rsidR="006926AE" w:rsidRPr="00BD5261" w:rsidRDefault="005F32A3" w:rsidP="006926AE">
      <w:pPr>
        <w:jc w:val="both"/>
      </w:pPr>
      <w:r>
        <w:t>И.о</w:t>
      </w:r>
      <w:proofErr w:type="gramStart"/>
      <w:r>
        <w:t>.н</w:t>
      </w:r>
      <w:proofErr w:type="gramEnd"/>
      <w:r w:rsidR="006926AE" w:rsidRPr="00BD5261">
        <w:t>ачальник</w:t>
      </w:r>
      <w:r>
        <w:t>а</w:t>
      </w:r>
      <w:r w:rsidR="006926AE" w:rsidRPr="00BD5261">
        <w:t xml:space="preserve"> Управления</w:t>
      </w:r>
    </w:p>
    <w:p w:rsidR="006926AE" w:rsidRPr="00BD5261" w:rsidRDefault="006926AE" w:rsidP="006926AE">
      <w:pPr>
        <w:tabs>
          <w:tab w:val="left" w:pos="6420"/>
        </w:tabs>
        <w:jc w:val="both"/>
      </w:pPr>
      <w:r w:rsidRPr="00BD5261">
        <w:t>образования</w:t>
      </w:r>
      <w:r w:rsidRPr="00BD5261">
        <w:tab/>
      </w:r>
      <w:r w:rsidRPr="00BD5261">
        <w:tab/>
      </w:r>
      <w:r w:rsidR="005F32A3">
        <w:t xml:space="preserve">             О.С.Петрова</w:t>
      </w:r>
    </w:p>
    <w:sectPr w:rsidR="006926AE" w:rsidRPr="00BD5261" w:rsidSect="00BD52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9A8"/>
    <w:multiLevelType w:val="multilevel"/>
    <w:tmpl w:val="122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932"/>
    <w:rsid w:val="000951B9"/>
    <w:rsid w:val="000D12CA"/>
    <w:rsid w:val="001B3BD0"/>
    <w:rsid w:val="002445A9"/>
    <w:rsid w:val="00292AB4"/>
    <w:rsid w:val="00325461"/>
    <w:rsid w:val="00342A47"/>
    <w:rsid w:val="003A7C44"/>
    <w:rsid w:val="003E12AF"/>
    <w:rsid w:val="004F4149"/>
    <w:rsid w:val="004F75D2"/>
    <w:rsid w:val="005F32A3"/>
    <w:rsid w:val="006926AE"/>
    <w:rsid w:val="006F7035"/>
    <w:rsid w:val="00766FD4"/>
    <w:rsid w:val="0077152A"/>
    <w:rsid w:val="007E273B"/>
    <w:rsid w:val="00862932"/>
    <w:rsid w:val="009356EC"/>
    <w:rsid w:val="009C48E9"/>
    <w:rsid w:val="00B94E04"/>
    <w:rsid w:val="00BD5261"/>
    <w:rsid w:val="00C46B7C"/>
    <w:rsid w:val="00C742D0"/>
    <w:rsid w:val="00EB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14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F4149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14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F414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F414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4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14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F4149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14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F414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F414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4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22</cp:revision>
  <cp:lastPrinted>2019-01-10T12:20:00Z</cp:lastPrinted>
  <dcterms:created xsi:type="dcterms:W3CDTF">2017-03-04T10:50:00Z</dcterms:created>
  <dcterms:modified xsi:type="dcterms:W3CDTF">2019-01-21T12:55:00Z</dcterms:modified>
</cp:coreProperties>
</file>